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31" w:rsidRPr="00361A31" w:rsidRDefault="00361A31" w:rsidP="00361A3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6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"https://plus.google.com/114312346039575451721" </w:instrText>
      </w:r>
      <w:r w:rsidRPr="0036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61A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Муниципальное бюджетное общеобразовательное учреждение "Лицей № 136"</w:t>
      </w:r>
      <w:r w:rsidRPr="0036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361A31" w:rsidRPr="00361A31" w:rsidRDefault="00361A31" w:rsidP="00361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0" w:name="_GoBack"/>
      <w:bookmarkEnd w:id="0"/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61A31" w:rsidRPr="00361A31" w:rsidRDefault="00361A31" w:rsidP="00361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Урок  Мужества проводит  В.В. </w:t>
      </w:r>
      <w:proofErr w:type="spellStart"/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Чернецкий</w:t>
      </w:r>
      <w:proofErr w:type="spellEnd"/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        В 1989 году, 15 февраля, последние советские войска покинули государство Афганистан. Так закончилась война, в которой Советский Союз потерял свыше 14 тысяч своих граждан. </w:t>
      </w:r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       День вывода войск из Афганистана — это, и праздник афганцев-ветеранов, и день памяти и скорби обо всех погибших воинах-интернационалистах. Около 10 лет советские войска находились на территории этой восточной страны и с честью выполнили свой интернациональный долг.</w:t>
      </w:r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         17 февраля   2015 года в библиотеке им. П. П. Бажова состоялось мероприятие  «Память возвращает нас в Афганистан…», посвященное 26-й годовщине окончания боевых действий советских войск  в Афганистане. </w:t>
      </w:r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        На встречу с учащимися 10 «А» класса лицея № 136 пришел член  НОО ООО «Российский  Союз ветеранов Афганистана»  </w:t>
      </w:r>
      <w:proofErr w:type="spellStart"/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Чернецкий</w:t>
      </w:r>
      <w:proofErr w:type="spellEnd"/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Виктор Владимирович.</w:t>
      </w:r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         Началось мероприятие с просмотра фильма «9 лет одного века», который был создан благодаря исполкому Правления НОО ООО «РСВА».</w:t>
      </w:r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         Виктор Владимирович рассказал предысторию Афганской войны (1979 – 1989), объяснил причины, побудившие Правительство Советского Союза ввести  в Афганистан войска, которые затем стали  называться ограниченным контингентом советских войск в Афганистане (ОКСВА).</w:t>
      </w:r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         19-летним парнем,  в числе первых, Виктор Владимирович попал в Афганистан. Он рассказывал об интересных военных операциях, в которых принимал участие. О своих друзьях, с которыми проходил службу. Обратил внимание школьников на то, что рядом с ним служили люди из разных уголков Советского Союза, но всех их связывала крепкая боевая дружба, и национальности были не важны. Рассказал о трагических случаях, происходивших во время войны. И о забавных моментах, связанных с его однополчанами в Афганистане. Также он сказал, как важно получать хорошие знания в школе. И как ему пригодились эти знания во время службы в Афганистане. В заключение  встречи </w:t>
      </w:r>
      <w:proofErr w:type="spellStart"/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Чернецкий</w:t>
      </w:r>
      <w:proofErr w:type="spellEnd"/>
      <w:r w:rsidRPr="00361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В. В.  подарил нашей библиотеке книгу «Я вернулся, я победил войну!», выпущенную НОО ООО «РСВА» и сборник своих произведений (стихов и рассказов) «Бумеранг». Школьникам очень понравились стихи из этой книги, которые прочитал сам автор.﻿</w:t>
      </w:r>
    </w:p>
    <w:p w:rsidR="00361A31" w:rsidRPr="00361A31" w:rsidRDefault="00F1673D" w:rsidP="00361A31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5" w:history="1">
        <w:r w:rsidR="00361A31" w:rsidRPr="00361A3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2015-02-24</w:t>
        </w:r>
      </w:hyperlink>
    </w:p>
    <w:p w:rsidR="00361A31" w:rsidRPr="00361A31" w:rsidRDefault="00361A31" w:rsidP="00361A31">
      <w:pPr>
        <w:shd w:val="clear" w:color="auto" w:fill="F5F5F5"/>
        <w:spacing w:after="0" w:line="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409825" cy="2409825"/>
            <wp:effectExtent l="0" t="0" r="9525" b="9525"/>
            <wp:docPr id="2" name="Рисунок 2" descr="https://lh5.googleusercontent.com/-daDMSO2IlII/VOxCaNuAu3I/AAAAAAAAARo/TrtBabKHyh8/s253-p/DSC08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daDMSO2IlII/VOxCaNuAu3I/AAAAAAAAARo/TrtBabKHyh8/s253-p/DSC082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31" w:rsidRPr="00361A31" w:rsidRDefault="00361A31" w:rsidP="00361A31">
      <w:pPr>
        <w:shd w:val="clear" w:color="auto" w:fill="F5F5F5"/>
        <w:spacing w:after="0" w:line="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00300" cy="2409825"/>
            <wp:effectExtent l="0" t="0" r="0" b="9525"/>
            <wp:docPr id="1" name="Рисунок 1" descr="https://lh5.googleusercontent.com/-72vcd_gkmtY/VOxCZ3rRyaI/AAAAAAAAARs/u174NxVCXPk/w252-h253-p/DSC08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-72vcd_gkmtY/VOxCZ3rRyaI/AAAAAAAAARs/u174NxVCXPk/w252-h253-p/DSC08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31" w:rsidRPr="00361A31" w:rsidRDefault="00F1673D" w:rsidP="00361A31">
      <w:pPr>
        <w:spacing w:after="0" w:line="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tgtFrame="_top" w:history="1">
        <w:r w:rsidR="00361A31" w:rsidRPr="00361A31">
          <w:rPr>
            <w:rFonts w:ascii="Arial" w:eastAsia="Times New Roman" w:hAnsi="Arial" w:cs="Arial"/>
            <w:color w:val="FFFFFF"/>
            <w:sz w:val="17"/>
            <w:szCs w:val="17"/>
            <w:lang w:eastAsia="ru-RU"/>
          </w:rPr>
          <w:t>Фото пользователя Муниципальное бюджетное общеобразовательное учреждение "Лицей № 136"</w:t>
        </w:r>
      </w:hyperlink>
    </w:p>
    <w:p w:rsidR="00E0618E" w:rsidRDefault="00E0618E"/>
    <w:sectPr w:rsidR="00E0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31"/>
    <w:rsid w:val="00361A31"/>
    <w:rsid w:val="00E0618E"/>
    <w:rsid w:val="00F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1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1A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61A31"/>
    <w:rPr>
      <w:color w:val="0000FF"/>
      <w:u w:val="single"/>
    </w:rPr>
  </w:style>
  <w:style w:type="character" w:customStyle="1" w:styleId="ug">
    <w:name w:val="ug"/>
    <w:basedOn w:val="a0"/>
    <w:rsid w:val="00361A31"/>
  </w:style>
  <w:style w:type="character" w:customStyle="1" w:styleId="d-s">
    <w:name w:val="d-s"/>
    <w:basedOn w:val="a0"/>
    <w:rsid w:val="00361A31"/>
  </w:style>
  <w:style w:type="character" w:customStyle="1" w:styleId="apple-converted-space">
    <w:name w:val="apple-converted-space"/>
    <w:basedOn w:val="a0"/>
    <w:rsid w:val="00361A31"/>
  </w:style>
  <w:style w:type="character" w:customStyle="1" w:styleId="uv">
    <w:name w:val="uv"/>
    <w:basedOn w:val="a0"/>
    <w:rsid w:val="00361A31"/>
  </w:style>
  <w:style w:type="paragraph" w:styleId="a4">
    <w:name w:val="Balloon Text"/>
    <w:basedOn w:val="a"/>
    <w:link w:val="a5"/>
    <w:uiPriority w:val="99"/>
    <w:semiHidden/>
    <w:unhideWhenUsed/>
    <w:rsid w:val="0036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1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1A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61A31"/>
    <w:rPr>
      <w:color w:val="0000FF"/>
      <w:u w:val="single"/>
    </w:rPr>
  </w:style>
  <w:style w:type="character" w:customStyle="1" w:styleId="ug">
    <w:name w:val="ug"/>
    <w:basedOn w:val="a0"/>
    <w:rsid w:val="00361A31"/>
  </w:style>
  <w:style w:type="character" w:customStyle="1" w:styleId="d-s">
    <w:name w:val="d-s"/>
    <w:basedOn w:val="a0"/>
    <w:rsid w:val="00361A31"/>
  </w:style>
  <w:style w:type="character" w:customStyle="1" w:styleId="apple-converted-space">
    <w:name w:val="apple-converted-space"/>
    <w:basedOn w:val="a0"/>
    <w:rsid w:val="00361A31"/>
  </w:style>
  <w:style w:type="character" w:customStyle="1" w:styleId="uv">
    <w:name w:val="uv"/>
    <w:basedOn w:val="a0"/>
    <w:rsid w:val="00361A31"/>
  </w:style>
  <w:style w:type="paragraph" w:styleId="a4">
    <w:name w:val="Balloon Text"/>
    <w:basedOn w:val="a"/>
    <w:link w:val="a5"/>
    <w:uiPriority w:val="99"/>
    <w:semiHidden/>
    <w:unhideWhenUsed/>
    <w:rsid w:val="0036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4726">
              <w:marLeft w:val="91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1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472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556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87700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photos/1143123460395754517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lus.google.com/photos/114312346039575451721/albums/61193390076347819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Dorozhkov</dc:creator>
  <cp:lastModifiedBy>admin</cp:lastModifiedBy>
  <cp:revision>3</cp:revision>
  <dcterms:created xsi:type="dcterms:W3CDTF">2015-02-25T11:28:00Z</dcterms:created>
  <dcterms:modified xsi:type="dcterms:W3CDTF">2015-02-26T04:33:00Z</dcterms:modified>
</cp:coreProperties>
</file>